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63F" w:rsidRPr="009A3998" w:rsidRDefault="00383136">
      <w:pPr>
        <w:rPr>
          <w:b/>
          <w:sz w:val="28"/>
        </w:rPr>
      </w:pPr>
      <w:bookmarkStart w:id="0" w:name="_GoBack"/>
      <w:bookmarkEnd w:id="0"/>
      <w:r>
        <w:rPr>
          <w:b/>
          <w:sz w:val="28"/>
        </w:rPr>
        <w:t>HÖSTBREV 2016 vecka 40</w:t>
      </w:r>
    </w:p>
    <w:p w:rsidR="000A163F" w:rsidRPr="009A3998" w:rsidRDefault="000A163F" w:rsidP="002E6D6F">
      <w:pPr>
        <w:spacing w:line="276" w:lineRule="auto"/>
        <w:rPr>
          <w:b/>
        </w:rPr>
      </w:pPr>
      <w:r w:rsidRPr="009A3998">
        <w:rPr>
          <w:b/>
        </w:rPr>
        <w:t xml:space="preserve">Den här veckan </w:t>
      </w:r>
      <w:r w:rsidR="009A3998">
        <w:rPr>
          <w:b/>
        </w:rPr>
        <w:t>har</w:t>
      </w:r>
      <w:r w:rsidRPr="009A3998">
        <w:rPr>
          <w:b/>
        </w:rPr>
        <w:t xml:space="preserve"> hösten kommit till Gotland</w:t>
      </w:r>
      <w:r w:rsidR="00F045B1" w:rsidRPr="009A3998">
        <w:rPr>
          <w:b/>
        </w:rPr>
        <w:t>. Veckan inleddes med solsken och 17 grader. I mitten på veckan var det</w:t>
      </w:r>
      <w:r w:rsidR="00B45C16" w:rsidRPr="009A3998">
        <w:rPr>
          <w:b/>
        </w:rPr>
        <w:t xml:space="preserve"> </w:t>
      </w:r>
      <w:r w:rsidR="00F045B1" w:rsidRPr="009A3998">
        <w:rPr>
          <w:b/>
        </w:rPr>
        <w:t>växlande molnighet</w:t>
      </w:r>
      <w:r w:rsidR="00B45C16" w:rsidRPr="009A3998">
        <w:rPr>
          <w:b/>
        </w:rPr>
        <w:t>,</w:t>
      </w:r>
      <w:r w:rsidR="000E5E2B" w:rsidRPr="009A3998">
        <w:rPr>
          <w:b/>
        </w:rPr>
        <w:t xml:space="preserve"> </w:t>
      </w:r>
      <w:r w:rsidR="00B45C16" w:rsidRPr="009A3998">
        <w:rPr>
          <w:b/>
        </w:rPr>
        <w:t>12 grader</w:t>
      </w:r>
      <w:r w:rsidR="000E5E2B" w:rsidRPr="009A3998">
        <w:rPr>
          <w:b/>
        </w:rPr>
        <w:t>,</w:t>
      </w:r>
      <w:r w:rsidR="00B45C16" w:rsidRPr="009A3998">
        <w:rPr>
          <w:b/>
        </w:rPr>
        <w:t xml:space="preserve"> och </w:t>
      </w:r>
      <w:r w:rsidR="00757BCE" w:rsidRPr="009A3998">
        <w:rPr>
          <w:b/>
        </w:rPr>
        <w:t>kraftiga</w:t>
      </w:r>
      <w:r w:rsidR="002E6D6F" w:rsidRPr="009A3998">
        <w:rPr>
          <w:b/>
        </w:rPr>
        <w:t xml:space="preserve"> </w:t>
      </w:r>
      <w:r w:rsidR="00757BCE" w:rsidRPr="009A3998">
        <w:rPr>
          <w:b/>
        </w:rPr>
        <w:t>vindar</w:t>
      </w:r>
      <w:r w:rsidR="00F045B1" w:rsidRPr="009A3998">
        <w:rPr>
          <w:b/>
        </w:rPr>
        <w:t>. Gässen kommer i stora flockar över himmelen på sin väg söderut.</w:t>
      </w:r>
    </w:p>
    <w:p w:rsidR="009A3998" w:rsidRDefault="009A3998" w:rsidP="009A3998">
      <w:pPr>
        <w:spacing w:line="276" w:lineRule="auto"/>
      </w:pPr>
      <w:r>
        <w:t xml:space="preserve">I årets höstbrev tar vi upp aktiviteter som är genomförda och planerade, utöver verksamhetsplanen, samt annat som </w:t>
      </w:r>
      <w:r w:rsidR="00383136">
        <w:t>kan vara</w:t>
      </w:r>
      <w:r>
        <w:t xml:space="preserve"> viktigt och bra att hålla reda på: </w:t>
      </w:r>
    </w:p>
    <w:p w:rsidR="00757BCE" w:rsidRDefault="003D144D" w:rsidP="009A3998">
      <w:pPr>
        <w:spacing w:line="276" w:lineRule="auto"/>
      </w:pPr>
      <w:r w:rsidRPr="003D144D">
        <w:rPr>
          <w:b/>
          <w:sz w:val="24"/>
        </w:rPr>
        <w:t>Ny hemsida</w:t>
      </w:r>
      <w:r w:rsidR="00D77052">
        <w:rPr>
          <w:b/>
          <w:sz w:val="24"/>
        </w:rPr>
        <w:t xml:space="preserve"> www.kvarnakershamn.se</w:t>
      </w:r>
      <w:r>
        <w:rPr>
          <w:b/>
          <w:sz w:val="24"/>
        </w:rPr>
        <w:br/>
      </w:r>
      <w:r w:rsidR="00757BCE">
        <w:t>Vi arbetar med att ta fram en ny hemsida eftersom den vi hade var föråldrad och onödigt kostsam. Till hjälp med denna har vi en boende i området, Pia, som stöttar styrelsen</w:t>
      </w:r>
      <w:r w:rsidR="00AC003D">
        <w:t xml:space="preserve"> </w:t>
      </w:r>
      <w:r w:rsidR="00757BCE">
        <w:t>på ett föredömligt sätt</w:t>
      </w:r>
      <w:r w:rsidR="006A037B">
        <w:t xml:space="preserve">. </w:t>
      </w:r>
      <w:r w:rsidR="00D83F66">
        <w:t xml:space="preserve">Framöver kommer hemsidan bli en aktiv och viktig källa för information till medlemmarna. Strävan är att man på ett enkelt sätt ska kunna ta del av information (protokoll, brev mm) direkt på hemsidan. </w:t>
      </w:r>
    </w:p>
    <w:p w:rsidR="003D144D" w:rsidRDefault="003D144D" w:rsidP="003D144D">
      <w:pPr>
        <w:spacing w:line="276" w:lineRule="auto"/>
        <w:rPr>
          <w:b/>
          <w:sz w:val="24"/>
        </w:rPr>
      </w:pPr>
      <w:r w:rsidRPr="003D144D">
        <w:rPr>
          <w:b/>
          <w:sz w:val="24"/>
        </w:rPr>
        <w:t>Arbeten och förbättringar i området</w:t>
      </w:r>
    </w:p>
    <w:p w:rsidR="00B45C16" w:rsidRDefault="00B45C16" w:rsidP="003D144D">
      <w:pPr>
        <w:pStyle w:val="Liststycke"/>
        <w:numPr>
          <w:ilvl w:val="0"/>
          <w:numId w:val="1"/>
        </w:numPr>
        <w:spacing w:line="276" w:lineRule="auto"/>
      </w:pPr>
      <w:r>
        <w:t>Badb</w:t>
      </w:r>
      <w:r w:rsidR="008E365E">
        <w:t>ryggan togs upp den 15</w:t>
      </w:r>
      <w:r>
        <w:t xml:space="preserve"> september</w:t>
      </w:r>
      <w:r w:rsidR="008E365E">
        <w:t>.</w:t>
      </w:r>
    </w:p>
    <w:p w:rsidR="008E365E" w:rsidRDefault="008E365E" w:rsidP="00D83F66">
      <w:pPr>
        <w:pStyle w:val="Liststycke"/>
        <w:numPr>
          <w:ilvl w:val="0"/>
          <w:numId w:val="1"/>
        </w:numPr>
        <w:spacing w:line="276" w:lineRule="auto"/>
      </w:pPr>
      <w:r>
        <w:t>Gränsen för åkermark är markerad med träpålar vid festplatsen och vid lofthusen ner mot stranden.</w:t>
      </w:r>
    </w:p>
    <w:p w:rsidR="008E365E" w:rsidRDefault="008E365E" w:rsidP="002E6D6F">
      <w:pPr>
        <w:pStyle w:val="Liststycke"/>
        <w:numPr>
          <w:ilvl w:val="0"/>
          <w:numId w:val="1"/>
        </w:numPr>
        <w:spacing w:line="276" w:lineRule="auto"/>
      </w:pPr>
      <w:r>
        <w:t>F</w:t>
      </w:r>
      <w:r w:rsidR="006A037B">
        <w:t>yllning</w:t>
      </w:r>
      <w:r>
        <w:t xml:space="preserve"> av hål och sättningar har utfört</w:t>
      </w:r>
      <w:r w:rsidR="00085949">
        <w:t>s</w:t>
      </w:r>
      <w:r>
        <w:t xml:space="preserve"> inom lofthusområdet</w:t>
      </w:r>
      <w:r w:rsidR="00085949">
        <w:t>.</w:t>
      </w:r>
    </w:p>
    <w:p w:rsidR="00085949" w:rsidRDefault="00437278" w:rsidP="002E6D6F">
      <w:pPr>
        <w:pStyle w:val="Liststycke"/>
        <w:numPr>
          <w:ilvl w:val="0"/>
          <w:numId w:val="1"/>
        </w:numPr>
        <w:spacing w:line="276" w:lineRule="auto"/>
      </w:pPr>
      <w:r>
        <w:t>Jordvallen är flyttad</w:t>
      </w:r>
      <w:r w:rsidR="00085949">
        <w:t xml:space="preserve"> vid tennisplanen</w:t>
      </w:r>
      <w:r w:rsidR="006A037B">
        <w:t xml:space="preserve"> i syfte att skapa ett vindskydd mot tennisplan</w:t>
      </w:r>
      <w:r w:rsidR="00085949">
        <w:t>. Eventuell justering kan utföras i samband med dikningsarbeten.</w:t>
      </w:r>
    </w:p>
    <w:p w:rsidR="00085949" w:rsidRDefault="00085949" w:rsidP="002E6D6F">
      <w:pPr>
        <w:pStyle w:val="Liststycke"/>
        <w:numPr>
          <w:ilvl w:val="0"/>
          <w:numId w:val="1"/>
        </w:numPr>
        <w:spacing w:line="276" w:lineRule="auto"/>
      </w:pPr>
      <w:r>
        <w:t>Vi har vidtalat entreprenör som ska sköta snöröjningen under vintersäsongen.</w:t>
      </w:r>
    </w:p>
    <w:p w:rsidR="00383136" w:rsidRDefault="00085949" w:rsidP="00383136">
      <w:pPr>
        <w:pStyle w:val="Liststycke"/>
        <w:numPr>
          <w:ilvl w:val="0"/>
          <w:numId w:val="1"/>
        </w:numPr>
        <w:spacing w:line="276" w:lineRule="auto"/>
      </w:pPr>
      <w:r>
        <w:t>Högröjning har utförts längs våra vägar för att minimera skador till följd av bristfälligt vägområde.</w:t>
      </w:r>
    </w:p>
    <w:p w:rsidR="00085949" w:rsidRPr="003D144D" w:rsidRDefault="003D144D" w:rsidP="003D144D">
      <w:pPr>
        <w:spacing w:line="276" w:lineRule="auto"/>
        <w:rPr>
          <w:b/>
        </w:rPr>
      </w:pPr>
      <w:r w:rsidRPr="003D144D">
        <w:rPr>
          <w:b/>
          <w:sz w:val="24"/>
        </w:rPr>
        <w:t>Styrelsearbete</w:t>
      </w:r>
    </w:p>
    <w:p w:rsidR="00085949" w:rsidRDefault="00085949" w:rsidP="002E6D6F">
      <w:pPr>
        <w:pStyle w:val="Liststycke"/>
        <w:numPr>
          <w:ilvl w:val="0"/>
          <w:numId w:val="1"/>
        </w:numPr>
        <w:spacing w:line="276" w:lineRule="auto"/>
      </w:pPr>
      <w:r>
        <w:t>K</w:t>
      </w:r>
      <w:r w:rsidR="003D144D">
        <w:t>ontakt har tagits med L</w:t>
      </w:r>
      <w:r>
        <w:t>än</w:t>
      </w:r>
      <w:r w:rsidR="0024227A">
        <w:t>ssty</w:t>
      </w:r>
      <w:r w:rsidR="00AD192C">
        <w:t>relsen för begäran om</w:t>
      </w:r>
      <w:r>
        <w:t xml:space="preserve"> bidrag till röjning vid stenåldersgravarna </w:t>
      </w:r>
      <w:r w:rsidR="0024227A">
        <w:t xml:space="preserve">parallellt </w:t>
      </w:r>
      <w:r w:rsidR="00AD192C">
        <w:t>med Grenstigen och Hallonstigen.</w:t>
      </w:r>
    </w:p>
    <w:p w:rsidR="00AD192C" w:rsidRDefault="003D144D" w:rsidP="002E6D6F">
      <w:pPr>
        <w:pStyle w:val="Liststycke"/>
        <w:numPr>
          <w:ilvl w:val="0"/>
          <w:numId w:val="1"/>
        </w:numPr>
        <w:spacing w:line="276" w:lineRule="auto"/>
      </w:pPr>
      <w:r>
        <w:t>Avslutande L</w:t>
      </w:r>
      <w:r w:rsidR="00AD192C">
        <w:t>antmäteriförrättning kommer att ske den 11 okt</w:t>
      </w:r>
      <w:r>
        <w:t>ober</w:t>
      </w:r>
      <w:r w:rsidR="00AD192C">
        <w:t xml:space="preserve"> i ”garageärendet”.</w:t>
      </w:r>
    </w:p>
    <w:p w:rsidR="005E70B0" w:rsidRDefault="005E70B0" w:rsidP="002E6D6F">
      <w:pPr>
        <w:pStyle w:val="Liststycke"/>
        <w:numPr>
          <w:ilvl w:val="0"/>
          <w:numId w:val="1"/>
        </w:numPr>
        <w:spacing w:line="276" w:lineRule="auto"/>
      </w:pPr>
      <w:proofErr w:type="spellStart"/>
      <w:r>
        <w:t>Silte</w:t>
      </w:r>
      <w:proofErr w:type="spellEnd"/>
      <w:r>
        <w:t xml:space="preserve"> viltvårdslag </w:t>
      </w:r>
      <w:r w:rsidR="003D144D">
        <w:t>kommer</w:t>
      </w:r>
      <w:r>
        <w:t xml:space="preserve"> att bedöma behovet av en minskning av rabbis</w:t>
      </w:r>
      <w:r w:rsidR="00D21C17">
        <w:t xml:space="preserve"> inom området. </w:t>
      </w:r>
      <w:r w:rsidR="003D144D">
        <w:t>Information om resultatet</w:t>
      </w:r>
      <w:r w:rsidR="00D21C17">
        <w:t xml:space="preserve"> kommer att sättas upp på vår anslagstavla</w:t>
      </w:r>
      <w:r w:rsidR="003D144D">
        <w:t xml:space="preserve"> och hemsida</w:t>
      </w:r>
      <w:r w:rsidR="00D21C17">
        <w:t>.</w:t>
      </w:r>
    </w:p>
    <w:p w:rsidR="00383136" w:rsidRDefault="00AD192C" w:rsidP="00383136">
      <w:pPr>
        <w:pStyle w:val="Liststycke"/>
        <w:numPr>
          <w:ilvl w:val="0"/>
          <w:numId w:val="1"/>
        </w:numPr>
        <w:spacing w:line="276" w:lineRule="auto"/>
      </w:pPr>
      <w:r>
        <w:t>Trafikverket</w:t>
      </w:r>
      <w:r w:rsidR="003D144D">
        <w:t>,</w:t>
      </w:r>
      <w:r>
        <w:t xml:space="preserve"> Enskilda vägar oc</w:t>
      </w:r>
      <w:r w:rsidR="00150A14">
        <w:t xml:space="preserve">h begärt bidrag för drift av Grenstigen och Lofthusvägen. En gemensam besiktning har utförts på plats. Trafikverket anser sig kunna bidra med 10 000 kronor/år under förutsättning att ett </w:t>
      </w:r>
      <w:r w:rsidR="00B64DAB">
        <w:t>”</w:t>
      </w:r>
      <w:r w:rsidR="00150A14">
        <w:t>beslut</w:t>
      </w:r>
      <w:r w:rsidR="00B64DAB">
        <w:t>”</w:t>
      </w:r>
      <w:r w:rsidR="00150A14">
        <w:t xml:space="preserve"> tas av vägen</w:t>
      </w:r>
      <w:r w:rsidR="00B64DAB">
        <w:t>s ägare vid årsmöte.</w:t>
      </w:r>
      <w:r w:rsidR="000E5E2B">
        <w:t xml:space="preserve"> </w:t>
      </w:r>
      <w:r w:rsidR="00383136">
        <w:br/>
      </w:r>
      <w:r w:rsidR="000E5E2B" w:rsidRPr="00383136">
        <w:rPr>
          <w:i/>
        </w:rPr>
        <w:t>Av årsmötes</w:t>
      </w:r>
      <w:r w:rsidR="00383136" w:rsidRPr="00383136">
        <w:rPr>
          <w:i/>
        </w:rPr>
        <w:t>protokollet ska följande framgå:</w:t>
      </w:r>
      <w:r w:rsidR="000E5E2B" w:rsidRPr="00383136">
        <w:rPr>
          <w:i/>
        </w:rPr>
        <w:t xml:space="preserve"> </w:t>
      </w:r>
      <w:r w:rsidR="00383136">
        <w:br/>
      </w:r>
      <w:r w:rsidR="000E5E2B">
        <w:t>1.</w:t>
      </w:r>
      <w:r w:rsidR="00B64DAB">
        <w:t xml:space="preserve"> </w:t>
      </w:r>
      <w:r w:rsidR="000E5E2B">
        <w:t>K</w:t>
      </w:r>
      <w:r w:rsidR="00150A14">
        <w:t>allelse</w:t>
      </w:r>
      <w:r w:rsidR="000E5E2B">
        <w:t>n till årsmötet har godkänts</w:t>
      </w:r>
      <w:r w:rsidR="002E6D6F">
        <w:t>.</w:t>
      </w:r>
      <w:r w:rsidR="000E5E2B">
        <w:t xml:space="preserve"> </w:t>
      </w:r>
    </w:p>
    <w:p w:rsidR="00B64DAB" w:rsidRDefault="000E5E2B" w:rsidP="00383136">
      <w:pPr>
        <w:pStyle w:val="Liststycke"/>
        <w:spacing w:line="276" w:lineRule="auto"/>
        <w:ind w:left="360"/>
      </w:pPr>
      <w:r>
        <w:t>2. Föreningen</w:t>
      </w:r>
      <w:r w:rsidR="002E6D6F">
        <w:t xml:space="preserve"> har beslutat</w:t>
      </w:r>
      <w:r w:rsidR="00150A14">
        <w:t xml:space="preserve"> att söka statsbidrag</w:t>
      </w:r>
      <w:r w:rsidR="002E6D6F">
        <w:t xml:space="preserve">. </w:t>
      </w:r>
      <w:r w:rsidR="00383136">
        <w:br/>
      </w:r>
      <w:r w:rsidR="002E6D6F">
        <w:t xml:space="preserve">3. Föreningen har utsett en kontaktperson och att föreningen är betalningsmottagare. </w:t>
      </w:r>
      <w:r w:rsidR="00383136">
        <w:br/>
      </w:r>
      <w:r w:rsidR="002E6D6F">
        <w:t xml:space="preserve">4. Föreningen </w:t>
      </w:r>
      <w:r w:rsidR="00437278">
        <w:t>har godkänt</w:t>
      </w:r>
      <w:r w:rsidR="002E6D6F">
        <w:t xml:space="preserve"> förutsättningarna för statsbidrag.</w:t>
      </w:r>
    </w:p>
    <w:p w:rsidR="00B64DAB" w:rsidRDefault="00B64DAB" w:rsidP="002E6D6F">
      <w:pPr>
        <w:pStyle w:val="Liststycke"/>
        <w:numPr>
          <w:ilvl w:val="0"/>
          <w:numId w:val="1"/>
        </w:numPr>
        <w:spacing w:line="276" w:lineRule="auto"/>
      </w:pPr>
      <w:r>
        <w:t>Föreningen har begärt in pris på ytbeläggning, Y1B, på Grenstigen och Lofthusvägen för läggning i början på maj. Lagning av</w:t>
      </w:r>
      <w:r w:rsidR="005E70B0">
        <w:t xml:space="preserve"> beläggningsskador är beställda att utföras under hösten.</w:t>
      </w:r>
    </w:p>
    <w:p w:rsidR="00D21C17" w:rsidRPr="00383136" w:rsidRDefault="00383136" w:rsidP="00383136">
      <w:pPr>
        <w:spacing w:line="276" w:lineRule="auto"/>
        <w:rPr>
          <w:b/>
          <w:sz w:val="24"/>
        </w:rPr>
      </w:pPr>
      <w:r w:rsidRPr="00383136">
        <w:rPr>
          <w:b/>
          <w:sz w:val="24"/>
        </w:rPr>
        <w:t>Städdag 2017</w:t>
      </w:r>
      <w:r>
        <w:rPr>
          <w:b/>
          <w:sz w:val="24"/>
        </w:rPr>
        <w:br/>
      </w:r>
      <w:r>
        <w:t>Nästa städdag</w:t>
      </w:r>
      <w:r w:rsidR="00D21C17">
        <w:t xml:space="preserve"> </w:t>
      </w:r>
      <w:r>
        <w:t>är planerad till</w:t>
      </w:r>
      <w:r w:rsidR="00D21C17">
        <w:t xml:space="preserve"> </w:t>
      </w:r>
      <w:r w:rsidR="00D21C17" w:rsidRPr="00383136">
        <w:rPr>
          <w:b/>
          <w:u w:val="single"/>
        </w:rPr>
        <w:t xml:space="preserve">fredagen den 26 maj </w:t>
      </w:r>
      <w:r w:rsidR="008D64B1" w:rsidRPr="00383136">
        <w:rPr>
          <w:b/>
          <w:u w:val="single"/>
        </w:rPr>
        <w:t>2017</w:t>
      </w:r>
      <w:r w:rsidR="00D21C17" w:rsidRPr="00383136">
        <w:rPr>
          <w:b/>
          <w:u w:val="single"/>
        </w:rPr>
        <w:t xml:space="preserve"> kl 10.</w:t>
      </w:r>
      <w:r w:rsidR="00D21C17">
        <w:t xml:space="preserve"> Städdagen kom</w:t>
      </w:r>
      <w:r w:rsidR="00807BF9">
        <w:t>mer att innebära att vi städar</w:t>
      </w:r>
      <w:r w:rsidR="00D21C17">
        <w:t xml:space="preserve"> inom vårt område </w:t>
      </w:r>
      <w:r>
        <w:t>såväl som vid</w:t>
      </w:r>
      <w:r w:rsidR="00D21C17">
        <w:t xml:space="preserve"> </w:t>
      </w:r>
      <w:r w:rsidR="00807BF9">
        <w:t>stränderna</w:t>
      </w:r>
      <w:r w:rsidR="00D21C17">
        <w:t>.</w:t>
      </w:r>
    </w:p>
    <w:p w:rsidR="00D21C17" w:rsidRPr="00D77052" w:rsidRDefault="00D77052" w:rsidP="002E6D6F">
      <w:pPr>
        <w:spacing w:line="276" w:lineRule="auto"/>
        <w:rPr>
          <w:b/>
        </w:rPr>
      </w:pPr>
      <w:r w:rsidRPr="00D77052">
        <w:rPr>
          <w:b/>
        </w:rPr>
        <w:t>Hälsningar,</w:t>
      </w:r>
    </w:p>
    <w:p w:rsidR="005E70B0" w:rsidRDefault="00D21C17" w:rsidP="0044307B">
      <w:pPr>
        <w:spacing w:line="276" w:lineRule="auto"/>
      </w:pPr>
      <w:r>
        <w:t>Styrelsen</w:t>
      </w:r>
    </w:p>
    <w:sectPr w:rsidR="005E70B0" w:rsidSect="00383136">
      <w:pgSz w:w="11906" w:h="16838"/>
      <w:pgMar w:top="1080" w:right="1417" w:bottom="108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772FA"/>
    <w:multiLevelType w:val="hybridMultilevel"/>
    <w:tmpl w:val="9B604D8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63F"/>
    <w:rsid w:val="00002B70"/>
    <w:rsid w:val="00085949"/>
    <w:rsid w:val="000A163F"/>
    <w:rsid w:val="000E5E2B"/>
    <w:rsid w:val="00150A14"/>
    <w:rsid w:val="001D6016"/>
    <w:rsid w:val="00241040"/>
    <w:rsid w:val="0024227A"/>
    <w:rsid w:val="002855DA"/>
    <w:rsid w:val="002E6D6F"/>
    <w:rsid w:val="0036068F"/>
    <w:rsid w:val="00367B58"/>
    <w:rsid w:val="00383136"/>
    <w:rsid w:val="003D144D"/>
    <w:rsid w:val="00437278"/>
    <w:rsid w:val="0044307B"/>
    <w:rsid w:val="005E70B0"/>
    <w:rsid w:val="006A037B"/>
    <w:rsid w:val="0074260E"/>
    <w:rsid w:val="00757BCE"/>
    <w:rsid w:val="00802AB8"/>
    <w:rsid w:val="00807BF9"/>
    <w:rsid w:val="00850B42"/>
    <w:rsid w:val="00882FB5"/>
    <w:rsid w:val="008D64B1"/>
    <w:rsid w:val="008E043B"/>
    <w:rsid w:val="008E365E"/>
    <w:rsid w:val="008F1A85"/>
    <w:rsid w:val="009A3998"/>
    <w:rsid w:val="00AC003D"/>
    <w:rsid w:val="00AD192C"/>
    <w:rsid w:val="00AF2D34"/>
    <w:rsid w:val="00B45C16"/>
    <w:rsid w:val="00B64DAB"/>
    <w:rsid w:val="00C2155C"/>
    <w:rsid w:val="00CC1541"/>
    <w:rsid w:val="00D21C17"/>
    <w:rsid w:val="00D67CB1"/>
    <w:rsid w:val="00D77052"/>
    <w:rsid w:val="00D83F66"/>
    <w:rsid w:val="00DC0383"/>
    <w:rsid w:val="00F045B1"/>
  </w:rsids>
  <m:mathPr>
    <m:mathFont m:val="Cambria Math"/>
    <m:brkBin m:val="before"/>
    <m:brkBinSub m:val="--"/>
    <m:smallFrac m:val="0"/>
    <m:dispDef/>
    <m:lMargin m:val="0"/>
    <m:rMargin m:val="0"/>
    <m:defJc m:val="centerGroup"/>
    <m:wrapIndent m:val="1440"/>
    <m:intLim m:val="subSup"/>
    <m:naryLim m:val="undOvr"/>
  </m:mathPr>
  <w:themeFontLang w:val="sv-SE"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045B3-860F-4DEB-8C1A-4A6EBBA9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68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E6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2293</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Almroth</dc:creator>
  <cp:lastModifiedBy>Löfqvist Gustafsson Pia</cp:lastModifiedBy>
  <cp:revision>2</cp:revision>
  <cp:lastPrinted>2016-10-07T10:18:00Z</cp:lastPrinted>
  <dcterms:created xsi:type="dcterms:W3CDTF">2016-12-09T08:38:00Z</dcterms:created>
  <dcterms:modified xsi:type="dcterms:W3CDTF">2016-12-09T08:38:00Z</dcterms:modified>
</cp:coreProperties>
</file>